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7CD5" w14:textId="3FFB7D1C" w:rsidR="00AA7AF1" w:rsidRPr="00AA7AF1" w:rsidRDefault="00AA7AF1">
      <w:pPr>
        <w:rPr>
          <w:b/>
          <w:bCs/>
        </w:rPr>
      </w:pPr>
      <w:r w:rsidRPr="00AA7AF1">
        <w:rPr>
          <w:b/>
          <w:bCs/>
        </w:rPr>
        <w:t>Herbstlicher Apfelauflauf</w:t>
      </w:r>
    </w:p>
    <w:p w14:paraId="2DFB7337" w14:textId="227FC8DE" w:rsidR="00AA7AF1" w:rsidRDefault="00AA7AF1"/>
    <w:p w14:paraId="1B49B5DB" w14:textId="0DC6EB1A" w:rsidR="00AA7AF1" w:rsidRDefault="00AA7AF1">
      <w:r>
        <w:rPr>
          <w:noProof/>
        </w:rPr>
        <w:drawing>
          <wp:inline distT="0" distB="0" distL="0" distR="0" wp14:anchorId="1A89371B" wp14:editId="3604116C">
            <wp:extent cx="3435642" cy="1670103"/>
            <wp:effectExtent l="0" t="0" r="0" b="6350"/>
            <wp:docPr id="1" name="Grafik 1" descr="Ein Bild, das Essen, Teller, klein, Stü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Essen, Teller, klein, Stück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97" cy="168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16962" w14:textId="24DA0D0F" w:rsidR="00AA7AF1" w:rsidRPr="00AA7AF1" w:rsidRDefault="00AA7AF1">
      <w:pPr>
        <w:rPr>
          <w:b/>
          <w:bCs/>
        </w:rPr>
      </w:pPr>
      <w:r w:rsidRPr="00AA7AF1">
        <w:rPr>
          <w:b/>
          <w:bCs/>
        </w:rPr>
        <w:t xml:space="preserve">Das brauchst du (für 4 Portionen): </w:t>
      </w:r>
    </w:p>
    <w:p w14:paraId="5C33CD0B" w14:textId="5B7C4D05" w:rsidR="00AA7AF1" w:rsidRDefault="00AA7AF1">
      <w:r>
        <w:t>3 Äpfel</w:t>
      </w:r>
    </w:p>
    <w:p w14:paraId="4AA39055" w14:textId="442D5C42" w:rsidR="00AA7AF1" w:rsidRDefault="00AA7AF1">
      <w:r>
        <w:t>500 ml Milch</w:t>
      </w:r>
    </w:p>
    <w:p w14:paraId="1B39172A" w14:textId="130478EE" w:rsidR="00AA7AF1" w:rsidRDefault="00AA7AF1">
      <w:r>
        <w:t>80 g Butter</w:t>
      </w:r>
    </w:p>
    <w:p w14:paraId="2DA00260" w14:textId="54A08B6D" w:rsidR="00AA7AF1" w:rsidRDefault="00AA7AF1">
      <w:r>
        <w:t>100 g Zucker</w:t>
      </w:r>
    </w:p>
    <w:p w14:paraId="2E11C990" w14:textId="1F09C57D" w:rsidR="00AA7AF1" w:rsidRDefault="00AA7AF1">
      <w:r>
        <w:t>4 Eier</w:t>
      </w:r>
    </w:p>
    <w:p w14:paraId="54EA19CF" w14:textId="6498E002" w:rsidR="00AA7AF1" w:rsidRDefault="00AA7AF1">
      <w:r>
        <w:t>180 g Mehl</w:t>
      </w:r>
    </w:p>
    <w:p w14:paraId="57D692DA" w14:textId="5F0B6C5B" w:rsidR="00AA7AF1" w:rsidRDefault="00AA7AF1">
      <w:r>
        <w:t>Etwas Vanille oder Vanilleextrakt</w:t>
      </w:r>
    </w:p>
    <w:p w14:paraId="5448B6A6" w14:textId="47582C1A" w:rsidR="00AA7AF1" w:rsidRDefault="00AA7AF1">
      <w:r>
        <w:t xml:space="preserve">Einen Schluck Rum (ab der </w:t>
      </w:r>
      <w:proofErr w:type="gramStart"/>
      <w:r>
        <w:t>Konfirmationszeit ;</w:t>
      </w:r>
      <w:proofErr w:type="gramEnd"/>
      <w:r>
        <w:t xml:space="preserve"> )</w:t>
      </w:r>
    </w:p>
    <w:p w14:paraId="1CA0CA6C" w14:textId="5F825711" w:rsidR="00AA7AF1" w:rsidRDefault="00AA7AF1"/>
    <w:p w14:paraId="26530C1B" w14:textId="2C90CF04" w:rsidR="00AA7AF1" w:rsidRPr="00AA7AF1" w:rsidRDefault="00AA7AF1">
      <w:pPr>
        <w:rPr>
          <w:b/>
          <w:bCs/>
        </w:rPr>
      </w:pPr>
      <w:r w:rsidRPr="00AA7AF1">
        <w:rPr>
          <w:b/>
          <w:bCs/>
        </w:rPr>
        <w:t xml:space="preserve">So machst du´s richtig: </w:t>
      </w:r>
    </w:p>
    <w:p w14:paraId="4A629967" w14:textId="43A3F329" w:rsidR="00AA7AF1" w:rsidRDefault="00AA7AF1"/>
    <w:p w14:paraId="03B45792" w14:textId="636B44ED" w:rsidR="00AA7AF1" w:rsidRDefault="00AA7AF1" w:rsidP="00AA7AF1">
      <w:pPr>
        <w:pStyle w:val="Listenabsatz"/>
        <w:numPr>
          <w:ilvl w:val="0"/>
          <w:numId w:val="1"/>
        </w:numPr>
      </w:pPr>
      <w:r>
        <w:t>Schäle die Äpfel und lege sie in Zitronenwasser.</w:t>
      </w:r>
    </w:p>
    <w:p w14:paraId="254036CE" w14:textId="5A4A1389" w:rsidR="00AA7AF1" w:rsidRDefault="00AA7AF1" w:rsidP="00AA7AF1">
      <w:pPr>
        <w:pStyle w:val="Listenabsatz"/>
        <w:numPr>
          <w:ilvl w:val="0"/>
          <w:numId w:val="1"/>
        </w:numPr>
      </w:pPr>
      <w:r>
        <w:t>Gib die Eier in eine Schüssel und rühre sie schaumig.</w:t>
      </w:r>
    </w:p>
    <w:p w14:paraId="66DC4589" w14:textId="5C486A95" w:rsidR="00AA7AF1" w:rsidRDefault="00AA7AF1" w:rsidP="00AA7AF1">
      <w:pPr>
        <w:pStyle w:val="Listenabsatz"/>
        <w:numPr>
          <w:ilvl w:val="0"/>
          <w:numId w:val="1"/>
        </w:numPr>
      </w:pPr>
      <w:r>
        <w:t>Siebe das Mehl hinzu und rühre nochmals.</w:t>
      </w:r>
    </w:p>
    <w:p w14:paraId="612DC64B" w14:textId="619DC052" w:rsidR="00AA7AF1" w:rsidRDefault="00AA7AF1" w:rsidP="00AA7AF1">
      <w:pPr>
        <w:pStyle w:val="Listenabsatz"/>
        <w:numPr>
          <w:ilvl w:val="0"/>
          <w:numId w:val="1"/>
        </w:numPr>
      </w:pPr>
      <w:r>
        <w:t>Gib die Vanille bzw. das Vanilleextrakt hinzu und rühre nochmals kurz um.</w:t>
      </w:r>
    </w:p>
    <w:p w14:paraId="7BE7F156" w14:textId="6F2BF300" w:rsidR="00AA7AF1" w:rsidRDefault="00AA7AF1" w:rsidP="00AA7AF1">
      <w:pPr>
        <w:pStyle w:val="Listenabsatz"/>
        <w:numPr>
          <w:ilvl w:val="0"/>
          <w:numId w:val="1"/>
        </w:numPr>
      </w:pPr>
      <w:r>
        <w:t>Gib die Milch, den Zucker und die Butter in einen Topf und erhitze alles, bis sich die Butter und der Zucker aufgelöst haben.</w:t>
      </w:r>
    </w:p>
    <w:p w14:paraId="04163C91" w14:textId="77D737F0" w:rsidR="00AA7AF1" w:rsidRDefault="00AA7AF1" w:rsidP="00AA7AF1">
      <w:pPr>
        <w:pStyle w:val="Listenabsatz"/>
        <w:numPr>
          <w:ilvl w:val="0"/>
          <w:numId w:val="1"/>
        </w:numPr>
      </w:pPr>
      <w:r>
        <w:t>Gib das Ganze ebenfalls in die Eiermasse und rühre um (auf kleiner Stufe, sonst kannst du die Küche neu tapezieren).</w:t>
      </w:r>
    </w:p>
    <w:p w14:paraId="1689F76A" w14:textId="2C30D4E2" w:rsidR="00AA7AF1" w:rsidRDefault="00AA7AF1" w:rsidP="00AA7AF1">
      <w:pPr>
        <w:pStyle w:val="Listenabsatz"/>
        <w:numPr>
          <w:ilvl w:val="0"/>
          <w:numId w:val="1"/>
        </w:numPr>
      </w:pPr>
      <w:r>
        <w:t>Heize den Backofen auf 180 Grad Oberhitze/Unterhitze vor.</w:t>
      </w:r>
    </w:p>
    <w:p w14:paraId="68639EDE" w14:textId="3A4C6E41" w:rsidR="00AA7AF1" w:rsidRDefault="00AA7AF1" w:rsidP="00AA7AF1">
      <w:pPr>
        <w:pStyle w:val="Listenabsatz"/>
        <w:numPr>
          <w:ilvl w:val="0"/>
          <w:numId w:val="1"/>
        </w:numPr>
      </w:pPr>
      <w:r>
        <w:t>Nimm eine Auflaufform und pinsle sie mit Butter aus.</w:t>
      </w:r>
    </w:p>
    <w:p w14:paraId="212E8211" w14:textId="7A64AD07" w:rsidR="00AA7AF1" w:rsidRDefault="00AA7AF1" w:rsidP="00AA7AF1">
      <w:pPr>
        <w:pStyle w:val="Listenabsatz"/>
        <w:numPr>
          <w:ilvl w:val="0"/>
          <w:numId w:val="1"/>
        </w:numPr>
      </w:pPr>
      <w:r>
        <w:t>Gib den Teig in die Auflaufform.</w:t>
      </w:r>
    </w:p>
    <w:p w14:paraId="034EDE8E" w14:textId="6DF5B9CD" w:rsidR="00AA7AF1" w:rsidRDefault="00AA7AF1" w:rsidP="00AA7AF1">
      <w:pPr>
        <w:pStyle w:val="Listenabsatz"/>
        <w:numPr>
          <w:ilvl w:val="0"/>
          <w:numId w:val="1"/>
        </w:numPr>
      </w:pPr>
      <w:r>
        <w:t>Gib die Äpfel darüber.</w:t>
      </w:r>
    </w:p>
    <w:p w14:paraId="52A79FBF" w14:textId="448A1BDC" w:rsidR="00AA7AF1" w:rsidRDefault="00AA7AF1" w:rsidP="00AA7AF1">
      <w:pPr>
        <w:pStyle w:val="Listenabsatz"/>
        <w:numPr>
          <w:ilvl w:val="0"/>
          <w:numId w:val="1"/>
        </w:numPr>
      </w:pPr>
      <w:r>
        <w:t>Backe alles im Ofen für etwa 40 Minuten.</w:t>
      </w:r>
    </w:p>
    <w:p w14:paraId="015B9C0B" w14:textId="0B7C7EC5" w:rsidR="00AA7AF1" w:rsidRDefault="00AA7AF1" w:rsidP="00AA7AF1">
      <w:pPr>
        <w:pStyle w:val="Listenabsatz"/>
        <w:numPr>
          <w:ilvl w:val="0"/>
          <w:numId w:val="1"/>
        </w:numPr>
      </w:pPr>
      <w:r>
        <w:t>Hole den Auflauf aus dem Ofen und garniere ihn mit Puderzucker.</w:t>
      </w:r>
    </w:p>
    <w:p w14:paraId="4218094F" w14:textId="307C1F5F" w:rsidR="00AA7AF1" w:rsidRDefault="00AA7AF1" w:rsidP="00AA7AF1"/>
    <w:p w14:paraId="24CC58FA" w14:textId="08759F8B" w:rsidR="00AA7AF1" w:rsidRDefault="00AA7AF1" w:rsidP="00AA7AF1">
      <w:r>
        <w:t>Dazu passt sehr gut eine Vanillesoße.</w:t>
      </w:r>
    </w:p>
    <w:sectPr w:rsidR="00AA7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04FD"/>
    <w:multiLevelType w:val="hybridMultilevel"/>
    <w:tmpl w:val="DBFC1334"/>
    <w:lvl w:ilvl="0" w:tplc="9F6691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F1"/>
    <w:rsid w:val="00A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04E6"/>
  <w15:chartTrackingRefBased/>
  <w15:docId w15:val="{E11F4DFA-D9A1-4FD6-99C7-1BB432F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2020-09-06T11:03:00Z</dcterms:created>
  <dcterms:modified xsi:type="dcterms:W3CDTF">2020-09-06T11:10:00Z</dcterms:modified>
</cp:coreProperties>
</file>